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Affidavit of Process-Server to Accompany Return of </w:t>
      </w:r>
      <w:proofErr w:type="gramStart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Summons or Notice</w:t>
      </w:r>
      <w:bookmarkEnd w:id="0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(O.5, R.18.)</w:t>
      </w:r>
    </w:p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The Affidavit of.........., son of.......................... I make oath/affirm and say as follows:--</w:t>
      </w:r>
    </w:p>
    <w:p w:rsidR="006246AB" w:rsidRPr="006246AB" w:rsidRDefault="006246AB" w:rsidP="006246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I am a process-server of this Court.</w:t>
      </w:r>
    </w:p>
    <w:p w:rsidR="006246AB" w:rsidRPr="006246AB" w:rsidRDefault="006246AB" w:rsidP="006246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 xml:space="preserve"> the ............day of................. 19..........., I received a summons/notice issued by the Court of ..............in suit No.............of ............19.........., in the said Court, dated the ...........day of .............19.........., for service on....................</w:t>
      </w:r>
    </w:p>
    <w:p w:rsidR="006246AB" w:rsidRPr="006246AB" w:rsidRDefault="006246AB" w:rsidP="006246AB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 xml:space="preserve">The said.................... </w:t>
      </w: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was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 xml:space="preserve"> at the time personally known to me, and I served the said summons/notice on him/her on the ................day of............ 19.........., at about ............o'clock in the noon at ...............by tendering a copy thereof to him/her and requiring his/her signature to the original summons/notice.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Here state whether the person served signed or refused to sign the process, and in whose presence.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Signature of process-server.</w:t>
      </w:r>
    </w:p>
    <w:p w:rsidR="006246AB" w:rsidRPr="006246AB" w:rsidRDefault="006246AB" w:rsidP="006246AB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The said ...............not being personally known to me.............. accompanied me to................ and pointed out to me a person whom he stated to be the said..............., and I served the said summons/notice on him/her on the .............day of ..................19..................., at about .....................o'clock in the ................noon at ...................by tendering a copy thereof to him/her and requiring his/her signature to the original summons/notice.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Here state whether the person served signed or refused to sign the process, and in whose presence.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Signature of process-server.</w:t>
      </w:r>
    </w:p>
    <w:p w:rsidR="006246AB" w:rsidRPr="006246AB" w:rsidRDefault="006246AB" w:rsidP="006246AB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The said ................and the house in which the ordinarily resides being personally known to me, I went to the said house, in .....................and there on the .............day of .........19............., at about................... o'clock in the ................noon, I did not find the said..............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Enter fully and exactly the manner in which the process was, served, with special reference to Order 5, rules 15 and 17.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lastRenderedPageBreak/>
        <w:t>2.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Signature of process-server.</w:t>
      </w:r>
    </w:p>
    <w:p w:rsidR="006246AB" w:rsidRPr="006246AB" w:rsidRDefault="006246AB" w:rsidP="006246AB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One ..............accompanied me to .............and there pointed out to me................ which he said was the house in which................ ordinarily resides. I did not find the said............. there.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b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a.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Enter fully and exactly the manner in which the process was, served, with special reference to Order 5, rules 15 and 17.</w:t>
      </w:r>
    </w:p>
    <w:p w:rsidR="006246AB" w:rsidRPr="006246AB" w:rsidRDefault="006246AB" w:rsidP="006246AB">
      <w:pPr>
        <w:spacing w:before="100" w:line="240" w:lineRule="auto"/>
        <w:ind w:left="1440" w:hanging="360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b.</w:t>
      </w:r>
      <w:r w:rsidRPr="00624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6246AB">
        <w:rPr>
          <w:rFonts w:ascii="Arial" w:eastAsia="Times New Roman" w:hAnsi="Arial" w:cs="Arial"/>
          <w:color w:val="000000"/>
          <w:sz w:val="20"/>
          <w:szCs w:val="20"/>
        </w:rPr>
        <w:t>Signature of process-server.</w:t>
      </w:r>
    </w:p>
    <w:p w:rsidR="006246AB" w:rsidRPr="006246AB" w:rsidRDefault="006246AB" w:rsidP="006246AB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proofErr w:type="gramStart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or</w:t>
      </w:r>
      <w:proofErr w:type="gramEnd"/>
      <w:r w:rsidRPr="00624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,</w:t>
      </w:r>
    </w:p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If substituted service has been ordered, state fully and exactly the manner in which the summons was served with special reference to the terms of the order for substituted service.</w:t>
      </w:r>
    </w:p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Sworn/Affirmed by the said before me this .............day of......... 19...........</w:t>
      </w:r>
    </w:p>
    <w:p w:rsidR="006246AB" w:rsidRPr="006246AB" w:rsidRDefault="006246AB" w:rsidP="006246AB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6246AB">
        <w:rPr>
          <w:rFonts w:ascii="Arial" w:eastAsia="Times New Roman" w:hAnsi="Arial" w:cs="Arial"/>
          <w:color w:val="000000"/>
          <w:sz w:val="20"/>
          <w:szCs w:val="20"/>
        </w:rPr>
        <w:t>Empowered under section 139 of the Code of Civil Procedure, 1908</w:t>
      </w:r>
      <w:proofErr w:type="gramStart"/>
      <w:r w:rsidRPr="006246AB">
        <w:rPr>
          <w:rFonts w:ascii="Arial" w:eastAsia="Times New Roman" w:hAnsi="Arial" w:cs="Arial"/>
          <w:color w:val="000000"/>
          <w:sz w:val="20"/>
          <w:szCs w:val="20"/>
        </w:rPr>
        <w:t>,,</w:t>
      </w:r>
      <w:proofErr w:type="gramEnd"/>
      <w:r w:rsidRPr="006246AB">
        <w:rPr>
          <w:rFonts w:ascii="Arial" w:eastAsia="Times New Roman" w:hAnsi="Arial" w:cs="Arial"/>
          <w:color w:val="000000"/>
          <w:sz w:val="20"/>
          <w:szCs w:val="20"/>
        </w:rPr>
        <w:t xml:space="preserve"> to administer the oath to deponents.</w:t>
      </w:r>
    </w:p>
    <w:sectPr w:rsidR="006246AB" w:rsidRPr="0062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AB"/>
    <w:rsid w:val="006246AB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2019-07-21T07:00:00Z</dcterms:created>
  <dcterms:modified xsi:type="dcterms:W3CDTF">2019-07-21T07:00:00Z</dcterms:modified>
</cp:coreProperties>
</file>