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A" w:rsidRPr="00B37F83" w:rsidRDefault="00FE701A" w:rsidP="00FE701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37F83">
        <w:rPr>
          <w:rFonts w:eastAsia="Times New Roman" w:cs="Times New Roman"/>
          <w:b/>
          <w:bCs/>
          <w:color w:val="000000"/>
          <w:sz w:val="40"/>
          <w:szCs w:val="40"/>
        </w:rPr>
        <w:t>NOTICE TO TERMINATE TENANCY </w:t>
      </w:r>
    </w:p>
    <w:p w:rsidR="00FE701A" w:rsidRPr="00FE701A" w:rsidRDefault="00FE701A" w:rsidP="00FE701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E701A" w:rsidRPr="00B37F83" w:rsidRDefault="00FE701A" w:rsidP="00B37F83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37F83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</w:p>
    <w:p w:rsidR="00B37F83" w:rsidRDefault="00FE701A" w:rsidP="00B37F83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Dated: _________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To, _____________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t>Sub.: ____________ </w:t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br/>
        <w:t>Dear/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Sir,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I, ___</w:t>
      </w:r>
      <w:r w:rsidR="00B37F83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___hereby serve by notice to quit and de</w:t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t>liver up possession of the PLOT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 xml:space="preserve"> in _____</w:t>
      </w:r>
      <w:r w:rsidR="00B37F83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_ in the city of _</w:t>
      </w:r>
      <w:r w:rsidR="00B37F83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 xml:space="preserve">_____ which you hold as tenant under a lease dated </w:t>
      </w:r>
      <w:r w:rsidR="00B37F83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_____ at the end of the month of your tenancy which will expi</w:t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t>re next after the end of ……</w:t>
      </w:r>
      <w:r w:rsidR="00B37F83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from the date of the service of this notice).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B37F83">
        <w:rPr>
          <w:rFonts w:eastAsia="Times New Roman" w:cs="Times New Roman"/>
          <w:bCs/>
          <w:color w:val="000000"/>
          <w:shd w:val="clear" w:color="auto" w:fill="FFFFFF"/>
        </w:rPr>
        <w:t>This is without prejudice to my other legal rights and remedies for the above-stated purpose.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with me for further action if required.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Yours faithfully,</w:t>
      </w:r>
    </w:p>
    <w:p w:rsidR="004D0215" w:rsidRPr="00B37F83" w:rsidRDefault="00FE701A" w:rsidP="00B37F83">
      <w:pPr>
        <w:spacing w:line="360" w:lineRule="auto"/>
      </w:pPr>
      <w:r w:rsidRPr="00B37F8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………………………………………….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Sd./-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Note: 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br/>
        <w:t>This notice is sub</w:t>
      </w:r>
      <w:r w:rsidR="00873574" w:rsidRPr="00B37F83">
        <w:rPr>
          <w:rFonts w:eastAsia="Times New Roman" w:cs="Times New Roman"/>
          <w:bCs/>
          <w:color w:val="000000"/>
          <w:shd w:val="clear" w:color="auto" w:fill="FFFFFF"/>
        </w:rPr>
        <w:t>ject to the Right of land………………</w:t>
      </w:r>
      <w:r w:rsidRPr="00B37F83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4D0215" w:rsidRPr="00B37F83" w:rsidSect="0069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01A"/>
    <w:rsid w:val="001E3FB4"/>
    <w:rsid w:val="004D0215"/>
    <w:rsid w:val="00696DBD"/>
    <w:rsid w:val="00873574"/>
    <w:rsid w:val="00B37F83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2018-03-01T10:12:00Z</dcterms:created>
  <dcterms:modified xsi:type="dcterms:W3CDTF">2018-09-11T03:37:00Z</dcterms:modified>
</cp:coreProperties>
</file>